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F9F3" w14:textId="491B6D2D" w:rsidR="009D1B64" w:rsidRPr="00B860DB" w:rsidRDefault="009D1B64" w:rsidP="0088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0DB">
        <w:rPr>
          <w:rFonts w:ascii="Times New Roman" w:hAnsi="Times New Roman" w:cs="Times New Roman"/>
          <w:b/>
          <w:bCs/>
          <w:sz w:val="28"/>
          <w:szCs w:val="28"/>
        </w:rPr>
        <w:t>Количество отключаемых объектов 1 этап</w:t>
      </w:r>
      <w:r w:rsidR="00E71071">
        <w:rPr>
          <w:rFonts w:ascii="Times New Roman" w:hAnsi="Times New Roman" w:cs="Times New Roman"/>
          <w:b/>
          <w:bCs/>
          <w:sz w:val="28"/>
          <w:szCs w:val="28"/>
        </w:rPr>
        <w:t>а</w:t>
      </w:r>
      <w:bookmarkStart w:id="0" w:name="_GoBack"/>
      <w:bookmarkEnd w:id="0"/>
      <w:r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25FB">
        <w:rPr>
          <w:rFonts w:ascii="Times New Roman" w:hAnsi="Times New Roman" w:cs="Times New Roman"/>
          <w:b/>
          <w:bCs/>
          <w:sz w:val="28"/>
          <w:szCs w:val="28"/>
        </w:rPr>
        <w:t>испытаний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071">
        <w:rPr>
          <w:rFonts w:ascii="Times New Roman" w:hAnsi="Times New Roman" w:cs="Times New Roman"/>
          <w:b/>
          <w:bCs/>
          <w:sz w:val="28"/>
          <w:szCs w:val="28"/>
        </w:rPr>
        <w:t xml:space="preserve">на прочность и плотность 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334D29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>.05.</w:t>
      </w:r>
      <w:r w:rsidR="00CE3CC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34D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 г. по </w:t>
      </w:r>
      <w:r w:rsidR="0025214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34D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5214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3CC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34D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860D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8"/>
        <w:gridCol w:w="1510"/>
        <w:gridCol w:w="1635"/>
        <w:gridCol w:w="1634"/>
        <w:gridCol w:w="1634"/>
        <w:gridCol w:w="1635"/>
        <w:gridCol w:w="1634"/>
        <w:gridCol w:w="1634"/>
        <w:gridCol w:w="1635"/>
      </w:tblGrid>
      <w:tr w:rsidR="009D1B64" w:rsidRPr="00B860DB" w14:paraId="0B0CB4EB" w14:textId="77777777" w:rsidTr="003A6C6A">
        <w:tc>
          <w:tcPr>
            <w:tcW w:w="1758" w:type="dxa"/>
          </w:tcPr>
          <w:p w14:paraId="3E099F91" w14:textId="77777777" w:rsidR="009D1B64" w:rsidRPr="00B860DB" w:rsidRDefault="009D1B64" w:rsidP="003A6C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14:paraId="123B5D2D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Калинин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ский</w:t>
            </w:r>
            <w:proofErr w:type="spellEnd"/>
            <w:proofErr w:type="gramEnd"/>
          </w:p>
          <w:p w14:paraId="0A723AE7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635" w:type="dxa"/>
            <w:vAlign w:val="center"/>
          </w:tcPr>
          <w:p w14:paraId="5B4A6232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Курчатов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ский</w:t>
            </w:r>
            <w:proofErr w:type="spellEnd"/>
            <w:proofErr w:type="gramEnd"/>
          </w:p>
          <w:p w14:paraId="4FA5ED6F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634" w:type="dxa"/>
            <w:vAlign w:val="center"/>
          </w:tcPr>
          <w:p w14:paraId="2B9289ED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ский</w:t>
            </w:r>
            <w:proofErr w:type="spellEnd"/>
            <w:proofErr w:type="gramEnd"/>
          </w:p>
          <w:p w14:paraId="2FC21154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634" w:type="dxa"/>
            <w:vAlign w:val="center"/>
          </w:tcPr>
          <w:p w14:paraId="431FA140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заводский</w:t>
            </w:r>
          </w:p>
          <w:p w14:paraId="2F79F702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635" w:type="dxa"/>
            <w:vAlign w:val="center"/>
          </w:tcPr>
          <w:p w14:paraId="7505CAA2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ный</w:t>
            </w:r>
            <w:proofErr w:type="spellEnd"/>
            <w:proofErr w:type="gramEnd"/>
          </w:p>
          <w:p w14:paraId="7A3BB0EB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634" w:type="dxa"/>
          </w:tcPr>
          <w:p w14:paraId="5EFF222D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Металлур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гический</w:t>
            </w:r>
            <w:proofErr w:type="spellEnd"/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634" w:type="dxa"/>
          </w:tcPr>
          <w:p w14:paraId="7CCF0D75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Советский район</w:t>
            </w:r>
          </w:p>
        </w:tc>
        <w:tc>
          <w:tcPr>
            <w:tcW w:w="1635" w:type="dxa"/>
            <w:vAlign w:val="center"/>
          </w:tcPr>
          <w:p w14:paraId="2E443E09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9D1B64" w:rsidRPr="00B860DB" w14:paraId="7983C531" w14:textId="77777777" w:rsidTr="003A6C6A">
        <w:tc>
          <w:tcPr>
            <w:tcW w:w="1758" w:type="dxa"/>
            <w:vAlign w:val="center"/>
          </w:tcPr>
          <w:p w14:paraId="01854017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Жилые</w:t>
            </w:r>
          </w:p>
          <w:p w14:paraId="6FF865FA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</w:t>
            </w:r>
          </w:p>
        </w:tc>
        <w:tc>
          <w:tcPr>
            <w:tcW w:w="1510" w:type="dxa"/>
            <w:vAlign w:val="center"/>
          </w:tcPr>
          <w:p w14:paraId="276D2DCC" w14:textId="572B43A4" w:rsidR="009D1B64" w:rsidRPr="00B860DB" w:rsidRDefault="007F68CC" w:rsidP="00002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4D2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35" w:type="dxa"/>
            <w:vAlign w:val="center"/>
          </w:tcPr>
          <w:p w14:paraId="2282A16F" w14:textId="6900BACD" w:rsidR="009D1B64" w:rsidRPr="00B860DB" w:rsidRDefault="000E676F" w:rsidP="00D26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34" w:type="dxa"/>
            <w:vAlign w:val="center"/>
          </w:tcPr>
          <w:p w14:paraId="0877ED41" w14:textId="0BCB7506" w:rsidR="009D1B64" w:rsidRPr="00B860DB" w:rsidRDefault="000A2D69" w:rsidP="000E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634" w:type="dxa"/>
            <w:vAlign w:val="center"/>
          </w:tcPr>
          <w:p w14:paraId="7BD5867D" w14:textId="6294E130" w:rsidR="009D1B64" w:rsidRPr="00B860DB" w:rsidRDefault="00D063B4" w:rsidP="00D26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5" w:type="dxa"/>
            <w:vAlign w:val="center"/>
          </w:tcPr>
          <w:p w14:paraId="49956C3C" w14:textId="30F2B2BA" w:rsidR="009D1B64" w:rsidRPr="00B860DB" w:rsidRDefault="005C7810" w:rsidP="00002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2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  <w:vAlign w:val="center"/>
          </w:tcPr>
          <w:p w14:paraId="04661956" w14:textId="5B74A792" w:rsidR="009D1B64" w:rsidRPr="00B860DB" w:rsidRDefault="000025FB" w:rsidP="000E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634" w:type="dxa"/>
            <w:vAlign w:val="center"/>
          </w:tcPr>
          <w:p w14:paraId="5BE69C0E" w14:textId="749DF41E" w:rsidR="009D1B64" w:rsidRPr="00B860DB" w:rsidRDefault="00905B2A" w:rsidP="000E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04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  <w:vAlign w:val="center"/>
          </w:tcPr>
          <w:p w14:paraId="38FDBE8C" w14:textId="27D94BC2" w:rsidR="009D1B64" w:rsidRPr="00B860DB" w:rsidRDefault="00E04C98" w:rsidP="00C25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</w:p>
        </w:tc>
      </w:tr>
      <w:tr w:rsidR="009D1B64" w:rsidRPr="00B860DB" w14:paraId="2DF0D839" w14:textId="77777777" w:rsidTr="003A6C6A">
        <w:tc>
          <w:tcPr>
            <w:tcW w:w="1758" w:type="dxa"/>
            <w:vAlign w:val="center"/>
          </w:tcPr>
          <w:p w14:paraId="4F30DBD1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Детские сады</w:t>
            </w:r>
          </w:p>
        </w:tc>
        <w:tc>
          <w:tcPr>
            <w:tcW w:w="1510" w:type="dxa"/>
            <w:vAlign w:val="center"/>
          </w:tcPr>
          <w:p w14:paraId="206DB3E0" w14:textId="1EEEEDB6" w:rsidR="009D1B64" w:rsidRPr="00B860DB" w:rsidRDefault="000E676F" w:rsidP="00002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4D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5" w:type="dxa"/>
            <w:vAlign w:val="center"/>
          </w:tcPr>
          <w:p w14:paraId="2B9A4EC6" w14:textId="63196693" w:rsidR="009D1B64" w:rsidRPr="00B860DB" w:rsidRDefault="000025FB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4" w:type="dxa"/>
            <w:vAlign w:val="center"/>
          </w:tcPr>
          <w:p w14:paraId="59CCD6D2" w14:textId="140387F6" w:rsidR="009D1B64" w:rsidRPr="00B860DB" w:rsidRDefault="000A2D69" w:rsidP="00002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34" w:type="dxa"/>
            <w:vAlign w:val="center"/>
          </w:tcPr>
          <w:p w14:paraId="225A2EC7" w14:textId="048FE9EC" w:rsidR="009D1B64" w:rsidRPr="00B860DB" w:rsidRDefault="00D063B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5" w:type="dxa"/>
            <w:vAlign w:val="center"/>
          </w:tcPr>
          <w:p w14:paraId="78C13EC3" w14:textId="6A2B14CB" w:rsidR="009D1B64" w:rsidRPr="00B860DB" w:rsidRDefault="000025FB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4" w:type="dxa"/>
            <w:vAlign w:val="center"/>
          </w:tcPr>
          <w:p w14:paraId="2891C111" w14:textId="113CF507" w:rsidR="009D1B64" w:rsidRPr="00B860DB" w:rsidRDefault="00147D14" w:rsidP="00002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4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  <w:vAlign w:val="center"/>
          </w:tcPr>
          <w:p w14:paraId="7AA87753" w14:textId="29CB3706" w:rsidR="009D1B64" w:rsidRPr="00B860DB" w:rsidRDefault="00C14502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5" w:type="dxa"/>
            <w:vAlign w:val="center"/>
          </w:tcPr>
          <w:p w14:paraId="2BF6964D" w14:textId="1F06D623" w:rsidR="009D1B64" w:rsidRPr="00B860DB" w:rsidRDefault="000A2D69" w:rsidP="00C25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D1B64" w:rsidRPr="00B860DB" w14:paraId="69C83DCD" w14:textId="77777777" w:rsidTr="003A6C6A">
        <w:tc>
          <w:tcPr>
            <w:tcW w:w="1758" w:type="dxa"/>
            <w:vAlign w:val="center"/>
          </w:tcPr>
          <w:p w14:paraId="0BA3CACB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</w:t>
            </w:r>
          </w:p>
          <w:p w14:paraId="25A7772F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заведения</w:t>
            </w:r>
          </w:p>
        </w:tc>
        <w:tc>
          <w:tcPr>
            <w:tcW w:w="1510" w:type="dxa"/>
            <w:vAlign w:val="center"/>
          </w:tcPr>
          <w:p w14:paraId="24940AB6" w14:textId="15B627B4" w:rsidR="009D1B64" w:rsidRPr="00B860DB" w:rsidRDefault="00334D29" w:rsidP="00002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35" w:type="dxa"/>
            <w:vAlign w:val="center"/>
          </w:tcPr>
          <w:p w14:paraId="5E6BAA47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vAlign w:val="center"/>
          </w:tcPr>
          <w:p w14:paraId="63704E8A" w14:textId="67A0CA2F" w:rsidR="009D1B64" w:rsidRPr="00B860DB" w:rsidRDefault="000A2D69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4" w:type="dxa"/>
            <w:vAlign w:val="center"/>
          </w:tcPr>
          <w:p w14:paraId="668201C9" w14:textId="200DC366" w:rsidR="009D1B64" w:rsidRPr="00B860DB" w:rsidRDefault="00D063B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  <w:vAlign w:val="center"/>
          </w:tcPr>
          <w:p w14:paraId="248B6D50" w14:textId="0086F96E" w:rsidR="009D1B64" w:rsidRPr="00B860DB" w:rsidRDefault="000025FB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4" w:type="dxa"/>
            <w:vAlign w:val="center"/>
          </w:tcPr>
          <w:p w14:paraId="13ED621E" w14:textId="297AE917" w:rsidR="009D1B64" w:rsidRPr="00B860DB" w:rsidRDefault="000A2D69" w:rsidP="00002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4" w:type="dxa"/>
            <w:vAlign w:val="center"/>
          </w:tcPr>
          <w:p w14:paraId="14D9DA64" w14:textId="6FD1841D" w:rsidR="009D1B64" w:rsidRPr="006054CE" w:rsidRDefault="00E04C98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35" w:type="dxa"/>
            <w:vAlign w:val="center"/>
          </w:tcPr>
          <w:p w14:paraId="049BD85E" w14:textId="32BA173C" w:rsidR="009D1B64" w:rsidRPr="00B860DB" w:rsidRDefault="00E04C98" w:rsidP="0051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D1B64" w:rsidRPr="00B860DB" w14:paraId="5DD65A26" w14:textId="77777777" w:rsidTr="003A6C6A">
        <w:tc>
          <w:tcPr>
            <w:tcW w:w="1758" w:type="dxa"/>
            <w:vAlign w:val="center"/>
          </w:tcPr>
          <w:p w14:paraId="41F7CF65" w14:textId="77777777" w:rsidR="009D1B64" w:rsidRPr="00B860DB" w:rsidRDefault="009D1B6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Лечебные учреждения</w:t>
            </w:r>
          </w:p>
        </w:tc>
        <w:tc>
          <w:tcPr>
            <w:tcW w:w="1510" w:type="dxa"/>
            <w:vAlign w:val="center"/>
          </w:tcPr>
          <w:p w14:paraId="5ADC1B13" w14:textId="0722314A" w:rsidR="009D1B64" w:rsidRPr="00B860DB" w:rsidRDefault="000025FB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  <w:vAlign w:val="center"/>
          </w:tcPr>
          <w:p w14:paraId="49078962" w14:textId="3F4F5391" w:rsidR="009D1B64" w:rsidRPr="00B860DB" w:rsidRDefault="000E676F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  <w:vAlign w:val="center"/>
          </w:tcPr>
          <w:p w14:paraId="412E5A81" w14:textId="2C71B32B" w:rsidR="009D1B64" w:rsidRPr="00B860DB" w:rsidRDefault="000A2D69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4" w:type="dxa"/>
            <w:vAlign w:val="center"/>
          </w:tcPr>
          <w:p w14:paraId="2A52E1E7" w14:textId="4B0DF087" w:rsidR="009D1B64" w:rsidRPr="00B860DB" w:rsidRDefault="00D063B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  <w:vAlign w:val="center"/>
          </w:tcPr>
          <w:p w14:paraId="48B128FE" w14:textId="6A1B057E" w:rsidR="009D1B64" w:rsidRPr="00B860DB" w:rsidRDefault="00D063B4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  <w:vAlign w:val="center"/>
          </w:tcPr>
          <w:p w14:paraId="4F7E7C74" w14:textId="528382DD" w:rsidR="009D1B64" w:rsidRPr="00B860DB" w:rsidRDefault="00C14502" w:rsidP="000E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4" w:type="dxa"/>
            <w:vAlign w:val="center"/>
          </w:tcPr>
          <w:p w14:paraId="4279425C" w14:textId="0C94B226" w:rsidR="009D1B64" w:rsidRPr="00B860DB" w:rsidRDefault="00C14502" w:rsidP="003A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5" w:type="dxa"/>
            <w:vAlign w:val="center"/>
          </w:tcPr>
          <w:p w14:paraId="40F3A38E" w14:textId="7545E4A0" w:rsidR="009D1B64" w:rsidRPr="00B860DB" w:rsidRDefault="00147D14" w:rsidP="0033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34D3C4D" w14:textId="138EF683" w:rsidR="003105C5" w:rsidRDefault="003105C5">
      <w:pPr>
        <w:rPr>
          <w:sz w:val="28"/>
          <w:szCs w:val="28"/>
        </w:rPr>
      </w:pPr>
    </w:p>
    <w:p w14:paraId="0060A46F" w14:textId="3DF95C22" w:rsidR="003105C5" w:rsidRDefault="003105C5" w:rsidP="003105C5">
      <w:pPr>
        <w:rPr>
          <w:sz w:val="28"/>
          <w:szCs w:val="28"/>
        </w:rPr>
      </w:pPr>
    </w:p>
    <w:p w14:paraId="5154C469" w14:textId="77777777" w:rsidR="003105C5" w:rsidRPr="003105C5" w:rsidRDefault="003105C5" w:rsidP="003105C5">
      <w:pPr>
        <w:rPr>
          <w:sz w:val="28"/>
          <w:szCs w:val="28"/>
        </w:rPr>
      </w:pPr>
    </w:p>
    <w:p w14:paraId="618624A7" w14:textId="77777777" w:rsidR="003105C5" w:rsidRPr="003105C5" w:rsidRDefault="003105C5" w:rsidP="003105C5">
      <w:pPr>
        <w:rPr>
          <w:sz w:val="28"/>
          <w:szCs w:val="28"/>
        </w:rPr>
      </w:pPr>
    </w:p>
    <w:p w14:paraId="10AF5261" w14:textId="77777777" w:rsidR="003105C5" w:rsidRPr="003105C5" w:rsidRDefault="003105C5" w:rsidP="003105C5">
      <w:pPr>
        <w:rPr>
          <w:sz w:val="28"/>
          <w:szCs w:val="28"/>
        </w:rPr>
      </w:pPr>
    </w:p>
    <w:p w14:paraId="39D541BC" w14:textId="77777777" w:rsidR="003105C5" w:rsidRPr="003105C5" w:rsidRDefault="003105C5" w:rsidP="003105C5">
      <w:pPr>
        <w:rPr>
          <w:sz w:val="28"/>
          <w:szCs w:val="28"/>
        </w:rPr>
      </w:pPr>
    </w:p>
    <w:p w14:paraId="66E017AE" w14:textId="77777777" w:rsidR="003105C5" w:rsidRPr="003105C5" w:rsidRDefault="003105C5" w:rsidP="003105C5">
      <w:pPr>
        <w:rPr>
          <w:sz w:val="28"/>
          <w:szCs w:val="28"/>
        </w:rPr>
      </w:pPr>
    </w:p>
    <w:p w14:paraId="6E93AC2B" w14:textId="454799B2" w:rsidR="009D1B64" w:rsidRPr="003105C5" w:rsidRDefault="009D1B64" w:rsidP="003105C5">
      <w:pPr>
        <w:rPr>
          <w:sz w:val="28"/>
          <w:szCs w:val="28"/>
        </w:rPr>
      </w:pPr>
    </w:p>
    <w:sectPr w:rsidR="009D1B64" w:rsidRPr="003105C5" w:rsidSect="003A6C6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28"/>
    <w:rsid w:val="000025FB"/>
    <w:rsid w:val="00012056"/>
    <w:rsid w:val="00045B34"/>
    <w:rsid w:val="000A222A"/>
    <w:rsid w:val="000A2D69"/>
    <w:rsid w:val="000D5618"/>
    <w:rsid w:val="000E676F"/>
    <w:rsid w:val="000F1119"/>
    <w:rsid w:val="00115050"/>
    <w:rsid w:val="00134E2D"/>
    <w:rsid w:val="00147D14"/>
    <w:rsid w:val="00162CE4"/>
    <w:rsid w:val="00195FDB"/>
    <w:rsid w:val="001C6BFB"/>
    <w:rsid w:val="001E2F41"/>
    <w:rsid w:val="002122A9"/>
    <w:rsid w:val="00220FFC"/>
    <w:rsid w:val="0025214A"/>
    <w:rsid w:val="00264716"/>
    <w:rsid w:val="002726DB"/>
    <w:rsid w:val="002F44B0"/>
    <w:rsid w:val="003105C5"/>
    <w:rsid w:val="003310BA"/>
    <w:rsid w:val="00333E68"/>
    <w:rsid w:val="00334D29"/>
    <w:rsid w:val="00372720"/>
    <w:rsid w:val="003825A7"/>
    <w:rsid w:val="003A6467"/>
    <w:rsid w:val="003A6C6A"/>
    <w:rsid w:val="003B0DF2"/>
    <w:rsid w:val="003D76F6"/>
    <w:rsid w:val="003E3BE8"/>
    <w:rsid w:val="0041554C"/>
    <w:rsid w:val="00433382"/>
    <w:rsid w:val="0044630E"/>
    <w:rsid w:val="00484524"/>
    <w:rsid w:val="00496A93"/>
    <w:rsid w:val="004C78AB"/>
    <w:rsid w:val="004D11C5"/>
    <w:rsid w:val="004F0B43"/>
    <w:rsid w:val="00503049"/>
    <w:rsid w:val="00513E3E"/>
    <w:rsid w:val="005149EE"/>
    <w:rsid w:val="005203B0"/>
    <w:rsid w:val="005527FF"/>
    <w:rsid w:val="005622A4"/>
    <w:rsid w:val="005C7810"/>
    <w:rsid w:val="005E1EA9"/>
    <w:rsid w:val="005E2251"/>
    <w:rsid w:val="005E779C"/>
    <w:rsid w:val="006054CE"/>
    <w:rsid w:val="006221DF"/>
    <w:rsid w:val="006333A8"/>
    <w:rsid w:val="00692A9D"/>
    <w:rsid w:val="006F039A"/>
    <w:rsid w:val="007150FD"/>
    <w:rsid w:val="0077682A"/>
    <w:rsid w:val="007D1448"/>
    <w:rsid w:val="007F012D"/>
    <w:rsid w:val="007F1410"/>
    <w:rsid w:val="007F68CC"/>
    <w:rsid w:val="0082560F"/>
    <w:rsid w:val="00833D4B"/>
    <w:rsid w:val="008615D2"/>
    <w:rsid w:val="00875399"/>
    <w:rsid w:val="00881328"/>
    <w:rsid w:val="008B455A"/>
    <w:rsid w:val="00905B2A"/>
    <w:rsid w:val="00964DF4"/>
    <w:rsid w:val="009D1B64"/>
    <w:rsid w:val="009F01A4"/>
    <w:rsid w:val="00A255A9"/>
    <w:rsid w:val="00A3451F"/>
    <w:rsid w:val="00A60778"/>
    <w:rsid w:val="00A86AFB"/>
    <w:rsid w:val="00AC5971"/>
    <w:rsid w:val="00AC660D"/>
    <w:rsid w:val="00B275BD"/>
    <w:rsid w:val="00B775EE"/>
    <w:rsid w:val="00B860DB"/>
    <w:rsid w:val="00B9345C"/>
    <w:rsid w:val="00BD6BF8"/>
    <w:rsid w:val="00C11A58"/>
    <w:rsid w:val="00C14502"/>
    <w:rsid w:val="00C255D0"/>
    <w:rsid w:val="00CE3CCC"/>
    <w:rsid w:val="00CF57BA"/>
    <w:rsid w:val="00D063B4"/>
    <w:rsid w:val="00D26D15"/>
    <w:rsid w:val="00D60136"/>
    <w:rsid w:val="00DA0922"/>
    <w:rsid w:val="00E04C98"/>
    <w:rsid w:val="00E3623F"/>
    <w:rsid w:val="00E6166D"/>
    <w:rsid w:val="00E71071"/>
    <w:rsid w:val="00E905A0"/>
    <w:rsid w:val="00ED7EAF"/>
    <w:rsid w:val="00F3644B"/>
    <w:rsid w:val="00F52612"/>
    <w:rsid w:val="00F54BA9"/>
    <w:rsid w:val="00F634AF"/>
    <w:rsid w:val="00F8215F"/>
    <w:rsid w:val="00FA6519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45265"/>
  <w15:docId w15:val="{1D5DB95D-F480-41DB-BB71-D8B57236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3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отключаемых объектов на 1 этап опрессовки с 16</vt:lpstr>
    </vt:vector>
  </TitlesOfParts>
  <Company>УЖКХ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отключаемых объектов на 1 этап опрессовки с 16</dc:title>
  <dc:subject/>
  <dc:creator>User</dc:creator>
  <cp:keywords/>
  <dc:description/>
  <cp:lastModifiedBy>Шустова Маргарита Евгеньевна</cp:lastModifiedBy>
  <cp:revision>34</cp:revision>
  <dcterms:created xsi:type="dcterms:W3CDTF">2020-04-22T06:31:00Z</dcterms:created>
  <dcterms:modified xsi:type="dcterms:W3CDTF">2026-05-04T10:10:00Z</dcterms:modified>
</cp:coreProperties>
</file>