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5AFE8" w14:textId="348D6BC6" w:rsidR="009D1B64" w:rsidRPr="00B860DB" w:rsidRDefault="009D1B64" w:rsidP="00881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отключаемых объектов на </w:t>
      </w:r>
      <w:r w:rsidR="003D22B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DA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144628">
        <w:rPr>
          <w:rFonts w:ascii="Times New Roman" w:hAnsi="Times New Roman" w:cs="Times New Roman"/>
          <w:b/>
          <w:bCs/>
          <w:sz w:val="28"/>
          <w:szCs w:val="28"/>
        </w:rPr>
        <w:t>гидравлических испытаний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3D22B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61D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D22B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C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61D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г. по</w:t>
      </w:r>
      <w:r w:rsidR="008A7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DB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D22B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C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61D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971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719"/>
        <w:gridCol w:w="1683"/>
        <w:gridCol w:w="1586"/>
        <w:gridCol w:w="1634"/>
        <w:gridCol w:w="1635"/>
        <w:gridCol w:w="1635"/>
      </w:tblGrid>
      <w:tr w:rsidR="008A7BBE" w:rsidRPr="00B860DB" w14:paraId="2BE5ABDE" w14:textId="77777777" w:rsidTr="008A7BBE">
        <w:tc>
          <w:tcPr>
            <w:tcW w:w="1838" w:type="dxa"/>
          </w:tcPr>
          <w:p w14:paraId="4B179FA2" w14:textId="77777777" w:rsidR="008A7BBE" w:rsidRPr="00523514" w:rsidRDefault="008A7BBE" w:rsidP="008A7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6453E078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  <w:p w14:paraId="00D742ED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83" w:type="dxa"/>
            <w:vAlign w:val="center"/>
          </w:tcPr>
          <w:p w14:paraId="5D2F1DB7" w14:textId="77777777" w:rsidR="008A7BBE" w:rsidRPr="0038307A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A">
              <w:rPr>
                <w:rFonts w:ascii="Times New Roman" w:hAnsi="Times New Roman" w:cs="Times New Roman"/>
                <w:sz w:val="24"/>
                <w:szCs w:val="24"/>
              </w:rPr>
              <w:t>Курчатовский</w:t>
            </w:r>
          </w:p>
          <w:p w14:paraId="7393E858" w14:textId="77777777" w:rsidR="008A7BBE" w:rsidRPr="0038307A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6" w:type="dxa"/>
            <w:vAlign w:val="center"/>
          </w:tcPr>
          <w:p w14:paraId="0C456EBC" w14:textId="77777777" w:rsidR="008A7BBE" w:rsidRPr="0038307A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14:paraId="5EB5D206" w14:textId="77777777" w:rsidR="008A7BBE" w:rsidRPr="0038307A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34" w:type="dxa"/>
            <w:vAlign w:val="center"/>
          </w:tcPr>
          <w:p w14:paraId="00472512" w14:textId="77777777" w:rsidR="008A7BBE" w:rsidRPr="0038307A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A">
              <w:rPr>
                <w:rFonts w:ascii="Times New Roman" w:hAnsi="Times New Roman" w:cs="Times New Roman"/>
                <w:sz w:val="24"/>
                <w:szCs w:val="24"/>
              </w:rPr>
              <w:t>Тракторо-заводский</w:t>
            </w:r>
          </w:p>
          <w:p w14:paraId="4465E4CD" w14:textId="77777777" w:rsidR="008A7BBE" w:rsidRPr="0038307A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35" w:type="dxa"/>
            <w:vAlign w:val="center"/>
          </w:tcPr>
          <w:p w14:paraId="14076E55" w14:textId="11CCCC07" w:rsidR="008A7BBE" w:rsidRPr="0038307A" w:rsidRDefault="003D22B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  <w:p w14:paraId="7C207D48" w14:textId="77777777" w:rsidR="008A7BBE" w:rsidRPr="0038307A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35" w:type="dxa"/>
            <w:vAlign w:val="center"/>
          </w:tcPr>
          <w:p w14:paraId="05731B29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A7BBE" w:rsidRPr="00B860DB" w14:paraId="47CC3F2E" w14:textId="77777777" w:rsidTr="008A7BBE">
        <w:tc>
          <w:tcPr>
            <w:tcW w:w="1838" w:type="dxa"/>
            <w:vAlign w:val="center"/>
          </w:tcPr>
          <w:p w14:paraId="24FF316D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</w:t>
            </w:r>
          </w:p>
          <w:p w14:paraId="6D17EAE7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(МКД)</w:t>
            </w:r>
          </w:p>
        </w:tc>
        <w:tc>
          <w:tcPr>
            <w:tcW w:w="1719" w:type="dxa"/>
            <w:vAlign w:val="center"/>
          </w:tcPr>
          <w:p w14:paraId="499B849F" w14:textId="570A23C3" w:rsidR="008A7BBE" w:rsidRPr="00523514" w:rsidRDefault="00F44E84" w:rsidP="00A6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D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14:paraId="6E3BA665" w14:textId="58C1E279" w:rsidR="008A7BBE" w:rsidRPr="00523514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vAlign w:val="center"/>
          </w:tcPr>
          <w:p w14:paraId="6FE4944B" w14:textId="4DB4E86D" w:rsidR="008A7BBE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1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6B5A58" w14:textId="6FF50FD0" w:rsidR="00F44E84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7B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Ч/с 87 ж/д)</w:t>
            </w:r>
          </w:p>
        </w:tc>
        <w:tc>
          <w:tcPr>
            <w:tcW w:w="1634" w:type="dxa"/>
            <w:vAlign w:val="center"/>
          </w:tcPr>
          <w:p w14:paraId="0E7599F2" w14:textId="584005D4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35" w:type="dxa"/>
            <w:vAlign w:val="center"/>
          </w:tcPr>
          <w:p w14:paraId="509F8054" w14:textId="32015ACB" w:rsidR="008A7BBE" w:rsidRPr="00A47B18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35" w:type="dxa"/>
            <w:vAlign w:val="center"/>
          </w:tcPr>
          <w:p w14:paraId="29EF28E0" w14:textId="6ED7E7A4" w:rsidR="008A7BBE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  <w:p w14:paraId="120AEA53" w14:textId="56FFDAF0" w:rsidR="00A97B44" w:rsidRPr="00523514" w:rsidRDefault="00A97B4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(+Ч/с 87 ж/д)</w:t>
            </w:r>
          </w:p>
        </w:tc>
      </w:tr>
      <w:tr w:rsidR="008A7BBE" w:rsidRPr="00B860DB" w14:paraId="1190D085" w14:textId="77777777" w:rsidTr="008A7BBE">
        <w:tc>
          <w:tcPr>
            <w:tcW w:w="1838" w:type="dxa"/>
            <w:vAlign w:val="center"/>
          </w:tcPr>
          <w:p w14:paraId="01A09710" w14:textId="77777777" w:rsidR="008A7BBE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</w:t>
            </w:r>
          </w:p>
          <w:p w14:paraId="08D00201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сады</w:t>
            </w:r>
          </w:p>
        </w:tc>
        <w:tc>
          <w:tcPr>
            <w:tcW w:w="1719" w:type="dxa"/>
            <w:vAlign w:val="center"/>
          </w:tcPr>
          <w:p w14:paraId="2EE994E4" w14:textId="25B6FDBF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14:paraId="5201BA78" w14:textId="040A5F06" w:rsidR="008A7BBE" w:rsidRPr="00523514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</w:tcPr>
          <w:p w14:paraId="275B624D" w14:textId="436D8226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  <w:vAlign w:val="center"/>
          </w:tcPr>
          <w:p w14:paraId="77D6F7E4" w14:textId="2B2C6AD6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vAlign w:val="center"/>
          </w:tcPr>
          <w:p w14:paraId="0CF0D074" w14:textId="4E6D093C" w:rsidR="008A7BBE" w:rsidRPr="00523514" w:rsidRDefault="00A97B44" w:rsidP="00A6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14:paraId="0D79B7E7" w14:textId="5181B2AD" w:rsidR="008A7BBE" w:rsidRPr="00523514" w:rsidRDefault="00A97B44" w:rsidP="00A6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61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7BBE" w:rsidRPr="00B860DB" w14:paraId="007E084B" w14:textId="77777777" w:rsidTr="008A7BBE">
        <w:tc>
          <w:tcPr>
            <w:tcW w:w="1838" w:type="dxa"/>
            <w:vAlign w:val="center"/>
          </w:tcPr>
          <w:p w14:paraId="7B9C293F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30E7592A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заведения</w:t>
            </w:r>
          </w:p>
        </w:tc>
        <w:tc>
          <w:tcPr>
            <w:tcW w:w="1719" w:type="dxa"/>
            <w:vAlign w:val="center"/>
          </w:tcPr>
          <w:p w14:paraId="36545CBA" w14:textId="2A7FEC03" w:rsidR="008A7BBE" w:rsidRPr="00523514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14:paraId="5D761573" w14:textId="0B67A86E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</w:tcPr>
          <w:p w14:paraId="1621BA5E" w14:textId="76DDF482" w:rsidR="008A7BBE" w:rsidRPr="00523514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vAlign w:val="center"/>
          </w:tcPr>
          <w:p w14:paraId="26F7569B" w14:textId="620B5EE5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vAlign w:val="center"/>
          </w:tcPr>
          <w:p w14:paraId="79C24375" w14:textId="7895FE06" w:rsidR="008A7BBE" w:rsidRPr="00523514" w:rsidRDefault="00A97B44" w:rsidP="00A6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14:paraId="2CA2E6D3" w14:textId="372D0527" w:rsidR="008A7BBE" w:rsidRPr="00523514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8A7BBE" w:rsidRPr="00B860DB" w14:paraId="35353763" w14:textId="77777777" w:rsidTr="008A7BBE">
        <w:tc>
          <w:tcPr>
            <w:tcW w:w="1838" w:type="dxa"/>
            <w:vAlign w:val="center"/>
          </w:tcPr>
          <w:p w14:paraId="7E10DE57" w14:textId="77777777" w:rsidR="008A7BBE" w:rsidRPr="00523514" w:rsidRDefault="008A7BBE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Лечебные учреждения</w:t>
            </w:r>
          </w:p>
        </w:tc>
        <w:tc>
          <w:tcPr>
            <w:tcW w:w="1719" w:type="dxa"/>
            <w:vAlign w:val="center"/>
          </w:tcPr>
          <w:p w14:paraId="682E992E" w14:textId="6581FE4A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14:paraId="5EB75C8A" w14:textId="26E683CB" w:rsidR="008A7BBE" w:rsidRPr="00523514" w:rsidRDefault="00A61DB1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</w:tcPr>
          <w:p w14:paraId="3B660A60" w14:textId="78C9C480" w:rsidR="008A7BBE" w:rsidRPr="00523514" w:rsidRDefault="00F44E8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vAlign w:val="center"/>
          </w:tcPr>
          <w:p w14:paraId="54A8E276" w14:textId="69445825" w:rsidR="003941D9" w:rsidRPr="00523514" w:rsidRDefault="00F44E84" w:rsidP="0038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14:paraId="6E049DAF" w14:textId="47584BBF" w:rsidR="008A7BBE" w:rsidRPr="00523514" w:rsidRDefault="00A97B44" w:rsidP="008A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14:paraId="42223417" w14:textId="0111581E" w:rsidR="008A7BBE" w:rsidRPr="00523514" w:rsidRDefault="00A97B44" w:rsidP="00A6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1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0D321CC2" w14:textId="77777777" w:rsidR="009D1B64" w:rsidRPr="00B860DB" w:rsidRDefault="009D1B64">
      <w:pPr>
        <w:rPr>
          <w:sz w:val="28"/>
          <w:szCs w:val="28"/>
        </w:rPr>
      </w:pPr>
    </w:p>
    <w:sectPr w:rsidR="009D1B64" w:rsidRPr="00B860DB" w:rsidSect="003A6C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8"/>
    <w:rsid w:val="00012056"/>
    <w:rsid w:val="00045B34"/>
    <w:rsid w:val="000A222A"/>
    <w:rsid w:val="000B5CC7"/>
    <w:rsid w:val="000D5618"/>
    <w:rsid w:val="000F1119"/>
    <w:rsid w:val="00115050"/>
    <w:rsid w:val="00134E2D"/>
    <w:rsid w:val="00144628"/>
    <w:rsid w:val="00162CE4"/>
    <w:rsid w:val="001714A7"/>
    <w:rsid w:val="00195FDB"/>
    <w:rsid w:val="001C66F5"/>
    <w:rsid w:val="001C6BFB"/>
    <w:rsid w:val="001E2F41"/>
    <w:rsid w:val="002122A9"/>
    <w:rsid w:val="00220FFC"/>
    <w:rsid w:val="00264716"/>
    <w:rsid w:val="002726DB"/>
    <w:rsid w:val="002F44B0"/>
    <w:rsid w:val="003310BA"/>
    <w:rsid w:val="003825A7"/>
    <w:rsid w:val="0038307A"/>
    <w:rsid w:val="003941D9"/>
    <w:rsid w:val="003A6467"/>
    <w:rsid w:val="003A6C6A"/>
    <w:rsid w:val="003B0DF2"/>
    <w:rsid w:val="003D22B4"/>
    <w:rsid w:val="003D76F6"/>
    <w:rsid w:val="003E3BE8"/>
    <w:rsid w:val="004032CD"/>
    <w:rsid w:val="0041554C"/>
    <w:rsid w:val="00433382"/>
    <w:rsid w:val="0044630E"/>
    <w:rsid w:val="00484524"/>
    <w:rsid w:val="00496A93"/>
    <w:rsid w:val="004C78AB"/>
    <w:rsid w:val="004D11C5"/>
    <w:rsid w:val="004F0B43"/>
    <w:rsid w:val="00513E3E"/>
    <w:rsid w:val="005203B0"/>
    <w:rsid w:val="00523514"/>
    <w:rsid w:val="005527FF"/>
    <w:rsid w:val="005622A4"/>
    <w:rsid w:val="00585E48"/>
    <w:rsid w:val="005E1EA9"/>
    <w:rsid w:val="005E2251"/>
    <w:rsid w:val="005E779C"/>
    <w:rsid w:val="006221DF"/>
    <w:rsid w:val="006333A8"/>
    <w:rsid w:val="00692A9D"/>
    <w:rsid w:val="0069686B"/>
    <w:rsid w:val="006C7049"/>
    <w:rsid w:val="006F039A"/>
    <w:rsid w:val="007150FD"/>
    <w:rsid w:val="0077682A"/>
    <w:rsid w:val="007B3D9E"/>
    <w:rsid w:val="007D1448"/>
    <w:rsid w:val="007E1643"/>
    <w:rsid w:val="007F012D"/>
    <w:rsid w:val="007F1410"/>
    <w:rsid w:val="0082560F"/>
    <w:rsid w:val="00833D4B"/>
    <w:rsid w:val="008615D2"/>
    <w:rsid w:val="00881328"/>
    <w:rsid w:val="00884D96"/>
    <w:rsid w:val="008A7BBE"/>
    <w:rsid w:val="008B455A"/>
    <w:rsid w:val="00931691"/>
    <w:rsid w:val="00963D46"/>
    <w:rsid w:val="00964DF4"/>
    <w:rsid w:val="00972C19"/>
    <w:rsid w:val="009D1B64"/>
    <w:rsid w:val="009F01A4"/>
    <w:rsid w:val="009F12C0"/>
    <w:rsid w:val="00A255A9"/>
    <w:rsid w:val="00A3451F"/>
    <w:rsid w:val="00A47B18"/>
    <w:rsid w:val="00A60778"/>
    <w:rsid w:val="00A61DB1"/>
    <w:rsid w:val="00A86AFB"/>
    <w:rsid w:val="00A97B44"/>
    <w:rsid w:val="00AB0DA5"/>
    <w:rsid w:val="00AC660D"/>
    <w:rsid w:val="00B275BD"/>
    <w:rsid w:val="00B34DAE"/>
    <w:rsid w:val="00B775EE"/>
    <w:rsid w:val="00B860DB"/>
    <w:rsid w:val="00B9345C"/>
    <w:rsid w:val="00BD6BF8"/>
    <w:rsid w:val="00BF40EF"/>
    <w:rsid w:val="00C85CED"/>
    <w:rsid w:val="00CE3CCC"/>
    <w:rsid w:val="00D26D15"/>
    <w:rsid w:val="00D60136"/>
    <w:rsid w:val="00DA0922"/>
    <w:rsid w:val="00E3623F"/>
    <w:rsid w:val="00E6166D"/>
    <w:rsid w:val="00E905A0"/>
    <w:rsid w:val="00EB4859"/>
    <w:rsid w:val="00ED7EAF"/>
    <w:rsid w:val="00EE6644"/>
    <w:rsid w:val="00F3644B"/>
    <w:rsid w:val="00F44E84"/>
    <w:rsid w:val="00F52612"/>
    <w:rsid w:val="00F54BA9"/>
    <w:rsid w:val="00F634AF"/>
    <w:rsid w:val="00F8215F"/>
    <w:rsid w:val="00FA6519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B32BB"/>
  <w15:docId w15:val="{1D5DB95D-F480-41DB-BB71-D8B57236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3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отключаемых объектов на 1 этап опрессовки с 16</vt:lpstr>
    </vt:vector>
  </TitlesOfParts>
  <Company>УЖКХ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отключаемых объектов на 1 этап опрессовки с 16</dc:title>
  <dc:subject/>
  <dc:creator>User</dc:creator>
  <cp:keywords/>
  <dc:description/>
  <cp:lastModifiedBy>Шустова Маргарита Евгеньевна</cp:lastModifiedBy>
  <cp:revision>2</cp:revision>
  <dcterms:created xsi:type="dcterms:W3CDTF">2024-06-27T12:08:00Z</dcterms:created>
  <dcterms:modified xsi:type="dcterms:W3CDTF">2024-06-27T12:08:00Z</dcterms:modified>
</cp:coreProperties>
</file>